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678"/>
        <w:gridCol w:w="103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4275E4">
              <w:rPr>
                <w:rFonts w:ascii="標楷體" w:eastAsia="標楷體" w:hAnsi="標楷體" w:hint="eastAsia"/>
                <w:color w:val="000000"/>
                <w:u w:val="single"/>
              </w:rPr>
              <w:t>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bookmarkStart w:id="0" w:name="_GoBack"/>
            <w:bookmarkEnd w:id="0"/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352F10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1F4EAC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EAC" w:rsidRPr="00905931" w:rsidRDefault="001F4EAC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4EAC" w:rsidRPr="00905931" w:rsidRDefault="002B3FC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8/27~8/31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8/29 期初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部</w:t>
            </w: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會議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暨導師會議(</w:t>
            </w:r>
            <w:r w:rsidRPr="00B35FC0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B35FC0">
              <w:rPr>
                <w:rFonts w:ascii="標楷體" w:eastAsia="標楷體" w:hAnsi="標楷體" w:cs="標楷體" w:hint="eastAsia"/>
                <w:sz w:val="20"/>
                <w:szCs w:val="20"/>
              </w:rPr>
              <w:t>6</w:t>
            </w:r>
            <w:r w:rsidRPr="00B35FC0">
              <w:rPr>
                <w:rFonts w:ascii="標楷體" w:eastAsia="標楷體" w:hAnsi="標楷體" w:cs="標楷體"/>
                <w:sz w:val="20"/>
                <w:szCs w:val="20"/>
              </w:rPr>
              <w:t>:00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；</w:t>
            </w: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第一會議室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  <w:p w:rsidR="00352F10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8/30 開學典禮、註冊、</w:t>
            </w:r>
          </w:p>
          <w:p w:rsidR="0038067F" w:rsidRPr="0038067F" w:rsidRDefault="0038067F" w:rsidP="0035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54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領書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、正式上課</w:t>
            </w:r>
          </w:p>
          <w:p w:rsidR="001F4EAC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8/31 發放學校日邀請函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Pr="007B4C5D" w:rsidRDefault="001F4EAC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AC" w:rsidRPr="00A728FA" w:rsidRDefault="001F4EAC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EAC" w:rsidRDefault="001F4EAC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Pr="00905931" w:rsidRDefault="00E83AF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9/3~9/7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9/3-9/6 高三拍攝大頭照</w:t>
            </w:r>
          </w:p>
          <w:p w:rsidR="007B7FAD" w:rsidRPr="0038067F" w:rsidRDefault="007B7FAD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B7FAD">
              <w:rPr>
                <w:rFonts w:ascii="標楷體" w:eastAsia="標楷體" w:hAnsi="標楷體" w:cs="標楷體" w:hint="eastAsia"/>
                <w:sz w:val="20"/>
                <w:szCs w:val="20"/>
              </w:rPr>
              <w:t>9/5 新生尿液</w:t>
            </w:r>
            <w:proofErr w:type="gramStart"/>
            <w:r w:rsidRPr="007B7FAD">
              <w:rPr>
                <w:rFonts w:ascii="標楷體" w:eastAsia="標楷體" w:hAnsi="標楷體" w:cs="標楷體" w:hint="eastAsia"/>
                <w:sz w:val="20"/>
                <w:szCs w:val="20"/>
              </w:rPr>
              <w:t>篩檢初檢</w:t>
            </w:r>
            <w:proofErr w:type="gramEnd"/>
          </w:p>
          <w:p w:rsidR="00E83AFA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 xml:space="preserve">9/7 各科教師上網送交學活動計畫截止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Pr="00905931" w:rsidRDefault="00E83AF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9/10~9/14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FAD" w:rsidRDefault="007B7FAD" w:rsidP="0038067F">
            <w:pPr>
              <w:jc w:val="both"/>
              <w:rPr>
                <w:rFonts w:ascii="標楷體" w:eastAsia="標楷體" w:hAnsi="標楷體" w:cs="標楷體" w:hint="eastAsia"/>
                <w:sz w:val="20"/>
                <w:szCs w:val="20"/>
              </w:rPr>
            </w:pPr>
            <w:r w:rsidRPr="007B7FAD">
              <w:rPr>
                <w:rFonts w:ascii="標楷體" w:eastAsia="標楷體" w:hAnsi="標楷體" w:cs="標楷體" w:hint="eastAsia"/>
                <w:sz w:val="20"/>
                <w:szCs w:val="20"/>
              </w:rPr>
              <w:t>9/10~19 身高、視力、體重檢查</w:t>
            </w:r>
          </w:p>
          <w:p w:rsidR="0038067F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9/11 學校日導師行前說明會</w:t>
            </w:r>
          </w:p>
          <w:p w:rsidR="00E83AFA" w:rsidRPr="0038067F" w:rsidRDefault="0038067F" w:rsidP="007B7FAD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9/15</w:t>
            </w:r>
            <w:r w:rsidR="007B7FA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</w:t>
            </w: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學校日暨親職教育講座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83AFA" w:rsidTr="00352F10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Pr="00905931" w:rsidRDefault="00E83AF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9/17~9/21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7B7FAD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7FAD">
              <w:rPr>
                <w:rFonts w:ascii="標楷體" w:eastAsia="標楷體" w:hAnsi="標楷體" w:cs="新細明體" w:hint="eastAsia"/>
                <w:sz w:val="20"/>
                <w:szCs w:val="20"/>
              </w:rPr>
              <w:t>9/19 新生尿液篩檢</w:t>
            </w:r>
            <w:proofErr w:type="gramStart"/>
            <w:r w:rsidRPr="007B7FAD">
              <w:rPr>
                <w:rFonts w:ascii="標楷體" w:eastAsia="標楷體" w:hAnsi="標楷體" w:cs="新細明體" w:hint="eastAsia"/>
                <w:sz w:val="20"/>
                <w:szCs w:val="20"/>
              </w:rPr>
              <w:t>複</w:t>
            </w:r>
            <w:proofErr w:type="gramEnd"/>
            <w:r w:rsidRPr="007B7FAD">
              <w:rPr>
                <w:rFonts w:ascii="標楷體" w:eastAsia="標楷體" w:hAnsi="標楷體" w:cs="新細明體" w:hint="eastAsia"/>
                <w:sz w:val="20"/>
                <w:szCs w:val="20"/>
              </w:rPr>
              <w:t>檢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E83AFA" w:rsidTr="00352F10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Pr="00905931" w:rsidRDefault="00E83AF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9/24~9/28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9/24 中秋節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Pr="00905931" w:rsidRDefault="00E83AF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10/1~10/5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7B7FAD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7FAD">
              <w:rPr>
                <w:rFonts w:ascii="標楷體" w:eastAsia="標楷體" w:hAnsi="標楷體" w:cs="新細明體" w:hint="eastAsia"/>
                <w:sz w:val="20"/>
                <w:szCs w:val="20"/>
              </w:rPr>
              <w:t>10/3 新生X光檢查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10/8~10/12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10/8~10/9 第一次期中考</w:t>
            </w:r>
          </w:p>
          <w:p w:rsidR="00E83AFA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10/10 國慶日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10/15~10/19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E83AFA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10/22~10/26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7B7FAD" w:rsidRDefault="0038067F" w:rsidP="007B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10/23~10/25 高</w:t>
            </w: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ㄧ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新生健康檢查10/23~10/24 高三</w:t>
            </w: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統測第1次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模擬考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E83AFA" w:rsidRPr="00410D7F" w:rsidRDefault="00E83AFA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10/29~11/2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7B7FAD" w:rsidRDefault="0038067F" w:rsidP="007B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10/29~1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0</w:t>
            </w: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/31 第一次作業抽查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11/5~11/9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11/5~11/7 第一次作業補檢</w:t>
            </w:r>
          </w:p>
          <w:p w:rsidR="00E83AFA" w:rsidRPr="007B7FAD" w:rsidRDefault="007B7FAD" w:rsidP="007B7FAD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11/6~7 </w:t>
            </w:r>
            <w:r>
              <w:rPr>
                <w:rFonts w:hint="eastAsia"/>
                <w:sz w:val="23"/>
                <w:szCs w:val="23"/>
              </w:rPr>
              <w:t>流感疫苗施打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11/12~11/16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7B7FAD" w:rsidRDefault="0038067F" w:rsidP="007B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11/12~11/15 各科教學研究會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11/19~11/23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E83AFA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新細明體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11/26~11/30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11/26 書評會</w:t>
            </w:r>
          </w:p>
          <w:p w:rsidR="0038067F" w:rsidRPr="0038067F" w:rsidRDefault="007B7FAD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8"/>
              </w:tabs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11/27~11/30全國工科</w:t>
            </w:r>
            <w:r w:rsidR="0038067F" w:rsidRPr="0038067F">
              <w:rPr>
                <w:rFonts w:ascii="標楷體" w:eastAsia="標楷體" w:hAnsi="標楷體" w:cs="標楷體"/>
                <w:sz w:val="20"/>
                <w:szCs w:val="20"/>
              </w:rPr>
              <w:t>賽(新北高工)</w:t>
            </w:r>
          </w:p>
          <w:p w:rsidR="00E83AFA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11/28~11/30 第二次期中考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12/3~12/7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7B7FAD" w:rsidRDefault="007B7FAD" w:rsidP="007B7FAD">
            <w:pPr>
              <w:tabs>
                <w:tab w:val="left" w:pos="798"/>
              </w:tabs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7B7FAD">
              <w:rPr>
                <w:rFonts w:ascii="標楷體" w:eastAsia="標楷體" w:hAnsi="標楷體" w:cs="標楷體"/>
                <w:sz w:val="20"/>
                <w:szCs w:val="20"/>
              </w:rPr>
              <w:t xml:space="preserve">12/6 </w:t>
            </w:r>
            <w:r w:rsidRPr="007B7FAD">
              <w:rPr>
                <w:rFonts w:ascii="標楷體" w:eastAsia="標楷體" w:hAnsi="標楷體" w:cs="標楷體" w:hint="eastAsia"/>
                <w:sz w:val="20"/>
                <w:szCs w:val="20"/>
              </w:rPr>
              <w:t>新生心臟病篩檢</w:t>
            </w:r>
            <w:r w:rsidRPr="007B7F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12/10~12/14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7B7FAD" w:rsidRDefault="0038067F" w:rsidP="007B7F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 w:hanging="39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12/12~12/14 第二次作業抽查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12/17~12/22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8" w:hanging="39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12/17~12/19 第二次作業抽查補檢</w:t>
            </w:r>
          </w:p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12/20~12/21 高三</w:t>
            </w:r>
            <w:proofErr w:type="gramStart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統測第2次</w:t>
            </w:r>
            <w:proofErr w:type="gramEnd"/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模擬考</w:t>
            </w:r>
          </w:p>
          <w:p w:rsidR="00E83AFA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12/22 補上班（12/31星期一）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12/24~12/28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12/28 歲末聯歡才藝競賽活動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12/31~1/4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12/31 彈性放假日（已於12/22補課）</w:t>
            </w:r>
          </w:p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1/1 元旦</w:t>
            </w:r>
          </w:p>
          <w:p w:rsidR="00E83AFA" w:rsidRPr="0038067F" w:rsidRDefault="00E83AFA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1/7~1/11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38067F" w:rsidRDefault="00E83AFA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Tr="00352F10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3AFA" w:rsidRDefault="00E83AFA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905931" w:rsidRDefault="002B3FC0" w:rsidP="00B91A59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1/14~1/19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1/15~1/18 期末考</w:t>
            </w:r>
          </w:p>
          <w:p w:rsidR="0038067F" w:rsidRPr="0038067F" w:rsidRDefault="0038067F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1/18 休業式</w:t>
            </w:r>
            <w:r w:rsidRPr="0038067F">
              <w:rPr>
                <w:rFonts w:ascii="標楷體" w:eastAsia="標楷體" w:hAnsi="標楷體" w:cs="標楷體" w:hint="eastAsia"/>
                <w:sz w:val="20"/>
                <w:szCs w:val="20"/>
              </w:rPr>
              <w:t>、期末大掃除</w:t>
            </w:r>
          </w:p>
          <w:p w:rsidR="0038067F" w:rsidRPr="0038067F" w:rsidRDefault="0038067F" w:rsidP="0038067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1/19 補上班（2/8星期五）</w:t>
            </w:r>
          </w:p>
          <w:p w:rsidR="00E83AFA" w:rsidRPr="0038067F" w:rsidRDefault="0038067F" w:rsidP="0038067F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>1/21 寒假開始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3AFA" w:rsidRPr="001F4EAC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F4EAC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83AFA" w:rsidRPr="00905931" w:rsidRDefault="00E83AFA" w:rsidP="0038067F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83AFA" w:rsidRDefault="00E83AFA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83AFA" w:rsidRPr="00E83AFA" w:rsidTr="00C4434A">
        <w:trPr>
          <w:trHeight w:val="390"/>
        </w:trPr>
        <w:tc>
          <w:tcPr>
            <w:tcW w:w="108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Pr="00E83AFA" w:rsidRDefault="002C1EEF" w:rsidP="002C27E4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查核：請於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9/</w:t>
            </w:r>
            <w:r w:rsidR="00352F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  <w:r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(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星期</w:t>
            </w:r>
            <w:r w:rsidR="00352F1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五</w:t>
            </w:r>
            <w:r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)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前上傳至</w:t>
            </w:r>
            <w:r w:rsidR="00A24CD9" w:rsidRPr="00E83AFA">
              <w:rPr>
                <w:rFonts w:ascii="標楷體" w:eastAsia="標楷體" w:hAnsi="標楷體"/>
                <w:color w:val="FF0000"/>
                <w:sz w:val="20"/>
                <w:szCs w:val="20"/>
              </w:rPr>
              <w:t>http://night.taivs.tp.edu.tw/knowledge/know_fodview.asp?id={E33E75D4-591B-4F6D-AA40-F59DF25017FD}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lastRenderedPageBreak/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16" w:rsidRDefault="00FB6C16">
      <w:r>
        <w:separator/>
      </w:r>
    </w:p>
  </w:endnote>
  <w:endnote w:type="continuationSeparator" w:id="0">
    <w:p w:rsidR="00FB6C16" w:rsidRDefault="00FB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16" w:rsidRDefault="00FB6C16">
      <w:r>
        <w:separator/>
      </w:r>
    </w:p>
  </w:footnote>
  <w:footnote w:type="continuationSeparator" w:id="0">
    <w:p w:rsidR="00FB6C16" w:rsidRDefault="00FB6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72149"/>
    <w:rsid w:val="000A2DDB"/>
    <w:rsid w:val="000D1300"/>
    <w:rsid w:val="000D47E0"/>
    <w:rsid w:val="000F4746"/>
    <w:rsid w:val="00107DBD"/>
    <w:rsid w:val="0012270A"/>
    <w:rsid w:val="001340EE"/>
    <w:rsid w:val="00166750"/>
    <w:rsid w:val="001A387F"/>
    <w:rsid w:val="001E20F7"/>
    <w:rsid w:val="001E3050"/>
    <w:rsid w:val="001F4EAC"/>
    <w:rsid w:val="002166D4"/>
    <w:rsid w:val="00240356"/>
    <w:rsid w:val="002B3FC0"/>
    <w:rsid w:val="002C1EEF"/>
    <w:rsid w:val="002C27E4"/>
    <w:rsid w:val="002C32E8"/>
    <w:rsid w:val="002C5F45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410D7F"/>
    <w:rsid w:val="004275E4"/>
    <w:rsid w:val="00453306"/>
    <w:rsid w:val="00460122"/>
    <w:rsid w:val="00467CD8"/>
    <w:rsid w:val="004A30BF"/>
    <w:rsid w:val="004E5B73"/>
    <w:rsid w:val="005118E9"/>
    <w:rsid w:val="005214D4"/>
    <w:rsid w:val="005640B4"/>
    <w:rsid w:val="005C4087"/>
    <w:rsid w:val="005D576A"/>
    <w:rsid w:val="00600C8A"/>
    <w:rsid w:val="00620E37"/>
    <w:rsid w:val="006567E2"/>
    <w:rsid w:val="006C6689"/>
    <w:rsid w:val="006F3269"/>
    <w:rsid w:val="00712A2D"/>
    <w:rsid w:val="00722328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959A7"/>
    <w:rsid w:val="008E0C5D"/>
    <w:rsid w:val="00905931"/>
    <w:rsid w:val="009343DB"/>
    <w:rsid w:val="00940F4B"/>
    <w:rsid w:val="00966369"/>
    <w:rsid w:val="009A45EF"/>
    <w:rsid w:val="00A00112"/>
    <w:rsid w:val="00A067C8"/>
    <w:rsid w:val="00A06D55"/>
    <w:rsid w:val="00A24CD9"/>
    <w:rsid w:val="00A34E18"/>
    <w:rsid w:val="00A42A97"/>
    <w:rsid w:val="00A728FA"/>
    <w:rsid w:val="00A94798"/>
    <w:rsid w:val="00AB3F82"/>
    <w:rsid w:val="00AB40B2"/>
    <w:rsid w:val="00AF467D"/>
    <w:rsid w:val="00B35FC0"/>
    <w:rsid w:val="00BB0031"/>
    <w:rsid w:val="00BE0E91"/>
    <w:rsid w:val="00C4434A"/>
    <w:rsid w:val="00C470FE"/>
    <w:rsid w:val="00CD7B3F"/>
    <w:rsid w:val="00CE21EB"/>
    <w:rsid w:val="00D17486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61ECA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5085-67FC-485F-B9D3-CF87BB8A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231</Words>
  <Characters>1317</Characters>
  <Application>Microsoft Office Word</Application>
  <DocSecurity>0</DocSecurity>
  <Lines>10</Lines>
  <Paragraphs>3</Paragraphs>
  <ScaleCrop>false</ScaleCrop>
  <Company>taivs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7</cp:revision>
  <dcterms:created xsi:type="dcterms:W3CDTF">2018-08-14T07:24:00Z</dcterms:created>
  <dcterms:modified xsi:type="dcterms:W3CDTF">2018-08-27T12:26:00Z</dcterms:modified>
</cp:coreProperties>
</file>